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76" w:rsidRDefault="00BF2E76" w:rsidP="00BF2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MODELO DE RECOGIDA DE PROPUESTAS</w:t>
      </w:r>
      <w:bookmarkStart w:id="0" w:name="_GoBack"/>
      <w:bookmarkEnd w:id="0"/>
    </w:p>
    <w:p w:rsidR="00BF2E76" w:rsidRDefault="00BF2E76" w:rsidP="00BF2E76">
      <w:pPr>
        <w:jc w:val="center"/>
        <w:rPr>
          <w:b/>
          <w:sz w:val="32"/>
          <w:szCs w:val="32"/>
        </w:rPr>
      </w:pPr>
    </w:p>
    <w:p w:rsidR="00BF2E76" w:rsidRDefault="00BF2E76" w:rsidP="00BF2E7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PROPUESTA 1: TÍTULO Y ENTIDAD QUE LA PROPONE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1731"/>
      </w:tblGrid>
      <w:tr w:rsidR="00BF2E76" w:rsidTr="006547EB">
        <w:tc>
          <w:tcPr>
            <w:tcW w:w="2263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¿Qué?</w:t>
            </w:r>
          </w:p>
        </w:tc>
        <w:tc>
          <w:tcPr>
            <w:tcW w:w="11731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F2E76" w:rsidTr="006547EB">
        <w:tc>
          <w:tcPr>
            <w:tcW w:w="2263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¿Por qué?</w:t>
            </w:r>
          </w:p>
        </w:tc>
        <w:tc>
          <w:tcPr>
            <w:tcW w:w="11731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F2E76" w:rsidTr="006547EB">
        <w:tc>
          <w:tcPr>
            <w:tcW w:w="2263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¿Quién?</w:t>
            </w:r>
          </w:p>
        </w:tc>
        <w:tc>
          <w:tcPr>
            <w:tcW w:w="11731" w:type="dxa"/>
          </w:tcPr>
          <w:p w:rsidR="00BF2E76" w:rsidRPr="00E23B2C" w:rsidRDefault="00BF2E76" w:rsidP="006547EB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BF2E76" w:rsidTr="006547EB">
        <w:tc>
          <w:tcPr>
            <w:tcW w:w="2263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¿Para quién?</w:t>
            </w:r>
          </w:p>
        </w:tc>
        <w:tc>
          <w:tcPr>
            <w:tcW w:w="11731" w:type="dxa"/>
          </w:tcPr>
          <w:p w:rsidR="00BF2E76" w:rsidRPr="00E23B2C" w:rsidRDefault="00BF2E76" w:rsidP="006547EB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BF2E76" w:rsidTr="006547EB">
        <w:tc>
          <w:tcPr>
            <w:tcW w:w="2263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¿Dónde?</w:t>
            </w:r>
          </w:p>
        </w:tc>
        <w:tc>
          <w:tcPr>
            <w:tcW w:w="11731" w:type="dxa"/>
          </w:tcPr>
          <w:p w:rsidR="00BF2E76" w:rsidRPr="00E23B2C" w:rsidRDefault="00BF2E76" w:rsidP="006547EB">
            <w:pPr>
              <w:jc w:val="both"/>
              <w:rPr>
                <w:i/>
                <w:sz w:val="36"/>
                <w:szCs w:val="36"/>
              </w:rPr>
            </w:pPr>
          </w:p>
        </w:tc>
      </w:tr>
      <w:tr w:rsidR="00BF2E76" w:rsidTr="006547EB">
        <w:tc>
          <w:tcPr>
            <w:tcW w:w="2263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¿Cuándo?</w:t>
            </w:r>
          </w:p>
        </w:tc>
        <w:tc>
          <w:tcPr>
            <w:tcW w:w="11731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8124A" w:rsidTr="006547EB">
        <w:tc>
          <w:tcPr>
            <w:tcW w:w="2263" w:type="dxa"/>
          </w:tcPr>
          <w:p w:rsidR="00B8124A" w:rsidRDefault="00B8124A" w:rsidP="006547E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¿Cuánto?</w:t>
            </w:r>
          </w:p>
        </w:tc>
        <w:tc>
          <w:tcPr>
            <w:tcW w:w="11731" w:type="dxa"/>
          </w:tcPr>
          <w:p w:rsidR="00B8124A" w:rsidRDefault="00B8124A" w:rsidP="006547E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F2E76" w:rsidTr="006547EB">
        <w:tc>
          <w:tcPr>
            <w:tcW w:w="2263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¿Cómo?</w:t>
            </w:r>
          </w:p>
        </w:tc>
        <w:tc>
          <w:tcPr>
            <w:tcW w:w="11731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F2E76" w:rsidTr="006547EB">
        <w:tc>
          <w:tcPr>
            <w:tcW w:w="2263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Eje de la acción</w:t>
            </w:r>
          </w:p>
        </w:tc>
        <w:tc>
          <w:tcPr>
            <w:tcW w:w="11731" w:type="dxa"/>
          </w:tcPr>
          <w:p w:rsidR="00BF2E76" w:rsidRPr="00E23B2C" w:rsidRDefault="00BF2E76" w:rsidP="006547EB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BF2E76" w:rsidTr="006547EB">
        <w:tc>
          <w:tcPr>
            <w:tcW w:w="2263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Indicadores de seguimiento</w:t>
            </w:r>
          </w:p>
        </w:tc>
        <w:tc>
          <w:tcPr>
            <w:tcW w:w="11731" w:type="dxa"/>
          </w:tcPr>
          <w:p w:rsidR="00BF2E76" w:rsidRDefault="00BF2E76" w:rsidP="006547EB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BF2E76" w:rsidRPr="00A54951" w:rsidRDefault="00BF2E76" w:rsidP="00BF2E76">
      <w:pPr>
        <w:jc w:val="both"/>
        <w:rPr>
          <w:b/>
          <w:sz w:val="32"/>
          <w:szCs w:val="32"/>
        </w:rPr>
      </w:pPr>
    </w:p>
    <w:p w:rsidR="00CD3DF1" w:rsidRDefault="00CD3DF1"/>
    <w:sectPr w:rsidR="00CD3DF1" w:rsidSect="00CD35A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EB" w:rsidRDefault="004E38EB">
      <w:pPr>
        <w:spacing w:after="0" w:line="240" w:lineRule="auto"/>
      </w:pPr>
      <w:r>
        <w:separator/>
      </w:r>
    </w:p>
  </w:endnote>
  <w:endnote w:type="continuationSeparator" w:id="0">
    <w:p w:rsidR="004E38EB" w:rsidRDefault="004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EB" w:rsidRDefault="004E38EB">
      <w:pPr>
        <w:spacing w:after="0" w:line="240" w:lineRule="auto"/>
      </w:pPr>
      <w:r>
        <w:separator/>
      </w:r>
    </w:p>
  </w:footnote>
  <w:footnote w:type="continuationSeparator" w:id="0">
    <w:p w:rsidR="004E38EB" w:rsidRDefault="004E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52" w:rsidRPr="00235552" w:rsidRDefault="00BF2E76" w:rsidP="00235552">
    <w:pPr>
      <w:jc w:val="center"/>
      <w:rPr>
        <w:b/>
        <w:sz w:val="32"/>
        <w:szCs w:val="32"/>
      </w:rPr>
    </w:pPr>
    <w:r>
      <w:rPr>
        <w:noProof/>
        <w:lang w:eastAsia="es-ES"/>
      </w:rPr>
      <w:drawing>
        <wp:inline distT="0" distB="0" distL="0" distR="0" wp14:anchorId="5893C7C9" wp14:editId="38644270">
          <wp:extent cx="954026" cy="905258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LAN DE AC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26" cy="90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235552">
      <w:rPr>
        <w:b/>
        <w:sz w:val="32"/>
        <w:szCs w:val="32"/>
      </w:rPr>
      <w:t>DOCUMENTO EXPLICATIVO PARA LA RECOGIDA DE PROPUESTAS PARA EL PLAN DE ACCIÓN, DROGODEPENDENCIAS Y CONDUCTAS ADICTIVAS</w:t>
    </w:r>
  </w:p>
  <w:p w:rsidR="00235552" w:rsidRDefault="004E38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4B"/>
    <w:rsid w:val="004E38EB"/>
    <w:rsid w:val="00B8124A"/>
    <w:rsid w:val="00BF2E76"/>
    <w:rsid w:val="00C5564B"/>
    <w:rsid w:val="00C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0A22"/>
  <w15:chartTrackingRefBased/>
  <w15:docId w15:val="{80F35F13-557B-42D3-819F-EF0D354F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34659</dc:creator>
  <cp:keywords/>
  <dc:description/>
  <cp:lastModifiedBy>34659</cp:lastModifiedBy>
  <cp:revision>3</cp:revision>
  <dcterms:created xsi:type="dcterms:W3CDTF">2022-05-13T12:01:00Z</dcterms:created>
  <dcterms:modified xsi:type="dcterms:W3CDTF">2022-06-02T08:02:00Z</dcterms:modified>
</cp:coreProperties>
</file>